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70D3D" w14:textId="77777777" w:rsidR="000429F2" w:rsidRPr="003D6E54" w:rsidRDefault="000429F2" w:rsidP="000429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C2516B" wp14:editId="45BA6CA2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D3B427" w14:textId="77777777" w:rsidR="000429F2" w:rsidRPr="003D6E54" w:rsidRDefault="000429F2" w:rsidP="000429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B31196" w14:textId="77777777" w:rsidR="000429F2" w:rsidRPr="003D6E54" w:rsidRDefault="000429F2" w:rsidP="000429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4B68407" w14:textId="77777777" w:rsidR="000429F2" w:rsidRPr="003D6E54" w:rsidRDefault="000429F2" w:rsidP="000429F2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28F3E6E6" w14:textId="77777777" w:rsidR="000429F2" w:rsidRPr="003D6E54" w:rsidRDefault="000429F2" w:rsidP="000429F2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2FEDBDAD" w14:textId="77777777" w:rsidR="000429F2" w:rsidRPr="003D6E54" w:rsidRDefault="000429F2" w:rsidP="000429F2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4E92718F" w14:textId="77777777" w:rsidR="000429F2" w:rsidRPr="003D6E54" w:rsidRDefault="000429F2" w:rsidP="000429F2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631B6160" w14:textId="77777777" w:rsidR="000429F2" w:rsidRPr="003D6E54" w:rsidRDefault="000429F2" w:rsidP="000429F2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2C738554" w14:textId="77777777" w:rsidR="000429F2" w:rsidRPr="003D6E54" w:rsidRDefault="000429F2" w:rsidP="000429F2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66CEBF1B" w14:textId="77777777" w:rsidR="000429F2" w:rsidRPr="003D6E54" w:rsidRDefault="000429F2" w:rsidP="000429F2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2486559D" w14:textId="77777777" w:rsidR="000429F2" w:rsidRPr="003D6E54" w:rsidRDefault="000429F2" w:rsidP="000429F2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508F239A" w14:textId="77777777" w:rsidR="000429F2" w:rsidRPr="003D6E54" w:rsidRDefault="000429F2" w:rsidP="000429F2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1E55B44C" w14:textId="77777777" w:rsidR="000429F2" w:rsidRDefault="000429F2" w:rsidP="000429F2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58F289EB" w14:textId="77777777" w:rsidR="000429F2" w:rsidRPr="003D6E54" w:rsidRDefault="000429F2" w:rsidP="000429F2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6BA1F30E" w14:textId="77777777" w:rsidR="000429F2" w:rsidRDefault="000429F2" w:rsidP="000429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3EF65580" w14:textId="77777777" w:rsidR="000429F2" w:rsidRDefault="000429F2" w:rsidP="000429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3ADB42" w14:textId="38A750D0" w:rsidR="000429F2" w:rsidRPr="00AE3272" w:rsidRDefault="000429F2" w:rsidP="000429F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5D5CF5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5D5CF5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Pr="009937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части территории </w:t>
      </w:r>
      <w:r w:rsidRPr="000429F2">
        <w:rPr>
          <w:rFonts w:ascii="Times New Roman" w:hAnsi="Times New Roman"/>
        </w:rPr>
        <w:t xml:space="preserve">- </w:t>
      </w:r>
      <w:r w:rsidRPr="000429F2">
        <w:rPr>
          <w:rFonts w:ascii="Times New Roman" w:hAnsi="Times New Roman" w:cs="Times New Roman"/>
        </w:rPr>
        <w:t xml:space="preserve"> д. </w:t>
      </w:r>
      <w:r>
        <w:rPr>
          <w:rFonts w:ascii="Times New Roman" w:hAnsi="Times New Roman" w:cs="Times New Roman"/>
        </w:rPr>
        <w:t xml:space="preserve">32 - </w:t>
      </w:r>
      <w:r w:rsidRPr="000429F2">
        <w:rPr>
          <w:rFonts w:ascii="Times New Roman" w:hAnsi="Times New Roman" w:cs="Times New Roman"/>
        </w:rPr>
        <w:t xml:space="preserve">37 ул. </w:t>
      </w:r>
      <w:r>
        <w:rPr>
          <w:rFonts w:ascii="Times New Roman" w:hAnsi="Times New Roman" w:cs="Times New Roman"/>
        </w:rPr>
        <w:t xml:space="preserve"> 1-</w:t>
      </w:r>
      <w:r w:rsidRPr="000429F2">
        <w:rPr>
          <w:rFonts w:ascii="Times New Roman" w:hAnsi="Times New Roman" w:cs="Times New Roman"/>
        </w:rPr>
        <w:t>я Лесная</w:t>
      </w:r>
      <w:r w:rsidRPr="00151CF2">
        <w:rPr>
          <w:rFonts w:ascii="Times New Roman" w:hAnsi="Times New Roman"/>
        </w:rPr>
        <w:t xml:space="preserve"> п. Кез</w:t>
      </w:r>
      <w:r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, Совет депутатов </w:t>
      </w:r>
      <w:r w:rsidR="00AE3272" w:rsidRPr="005D5CF5">
        <w:rPr>
          <w:rFonts w:ascii="Times New Roman" w:eastAsia="Times New Roman" w:hAnsi="Times New Roman" w:cs="Times New Roman"/>
        </w:rPr>
        <w:t>муниципального  образования «Муниципальный округ Кезского района Удмуртской Республики»</w:t>
      </w:r>
      <w:r w:rsidR="00AE3272">
        <w:rPr>
          <w:rFonts w:ascii="Times New Roman" w:eastAsia="Times New Roman" w:hAnsi="Times New Roman" w:cs="Times New Roman"/>
        </w:rPr>
        <w:t xml:space="preserve"> </w:t>
      </w:r>
      <w:r w:rsidRPr="00AE3272">
        <w:rPr>
          <w:rFonts w:ascii="Times New Roman" w:hAnsi="Times New Roman" w:cs="Times New Roman"/>
          <w:b/>
          <w:bCs/>
        </w:rPr>
        <w:t>РЕШАЕТ:</w:t>
      </w:r>
    </w:p>
    <w:p w14:paraId="6BFA1897" w14:textId="77777777" w:rsidR="000429F2" w:rsidRPr="00155909" w:rsidRDefault="000429F2" w:rsidP="000429F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24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п.Кез по вопросу введения и использования средств самообложения граждан  </w:t>
      </w:r>
      <w:r w:rsidRPr="000429F2">
        <w:rPr>
          <w:rFonts w:ascii="Times New Roman" w:hAnsi="Times New Roman" w:cs="Times New Roman"/>
        </w:rPr>
        <w:t xml:space="preserve">- д. </w:t>
      </w:r>
      <w:r>
        <w:rPr>
          <w:rFonts w:ascii="Times New Roman" w:hAnsi="Times New Roman" w:cs="Times New Roman"/>
        </w:rPr>
        <w:t xml:space="preserve">32 - </w:t>
      </w:r>
      <w:r w:rsidRPr="000429F2">
        <w:rPr>
          <w:rFonts w:ascii="Times New Roman" w:hAnsi="Times New Roman" w:cs="Times New Roman"/>
        </w:rPr>
        <w:t>37 ул.  1-я Лесная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1CF2">
        <w:rPr>
          <w:rFonts w:ascii="Times New Roman" w:hAnsi="Times New Roman"/>
        </w:rPr>
        <w:t>п. Кез</w:t>
      </w:r>
      <w:r w:rsidRPr="00155909">
        <w:rPr>
          <w:rFonts w:ascii="Times New Roman" w:hAnsi="Times New Roman" w:cs="Times New Roman"/>
        </w:rPr>
        <w:t>.</w:t>
      </w:r>
      <w:r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п.Кез, в пределах которого находится определяемая территория.</w:t>
      </w:r>
    </w:p>
    <w:p w14:paraId="748E39BC" w14:textId="77777777" w:rsidR="000429F2" w:rsidRPr="005D5CF5" w:rsidRDefault="000429F2" w:rsidP="000429F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на части территории </w:t>
      </w:r>
      <w:r>
        <w:rPr>
          <w:rFonts w:ascii="Times New Roman" w:hAnsi="Times New Roman" w:cs="Times New Roman"/>
        </w:rPr>
        <w:t>–</w:t>
      </w:r>
      <w:r w:rsidRPr="005D5C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0429F2">
        <w:rPr>
          <w:rFonts w:ascii="Times New Roman" w:hAnsi="Times New Roman" w:cs="Times New Roman"/>
        </w:rPr>
        <w:t xml:space="preserve">д. </w:t>
      </w:r>
      <w:r>
        <w:rPr>
          <w:rFonts w:ascii="Times New Roman" w:hAnsi="Times New Roman" w:cs="Times New Roman"/>
        </w:rPr>
        <w:t xml:space="preserve">32 - </w:t>
      </w:r>
      <w:r w:rsidRPr="000429F2">
        <w:rPr>
          <w:rFonts w:ascii="Times New Roman" w:hAnsi="Times New Roman" w:cs="Times New Roman"/>
        </w:rPr>
        <w:t>37 ул.  1-я Лесная</w:t>
      </w:r>
      <w:r w:rsidRPr="00151CF2">
        <w:rPr>
          <w:rFonts w:ascii="Times New Roman" w:hAnsi="Times New Roman"/>
        </w:rPr>
        <w:t xml:space="preserve"> п. Кез</w:t>
      </w:r>
      <w:r w:rsidRPr="00432BA3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 xml:space="preserve"> </w:t>
      </w:r>
      <w:r w:rsidRPr="00151CF2">
        <w:rPr>
          <w:rFonts w:ascii="Times New Roman" w:hAnsi="Times New Roman" w:cs="Times New Roman"/>
        </w:rPr>
        <w:t xml:space="preserve">25 ноября </w:t>
      </w:r>
      <w:r w:rsidRPr="005D5CF5">
        <w:rPr>
          <w:rFonts w:ascii="Times New Roman" w:hAnsi="Times New Roman" w:cs="Times New Roman"/>
        </w:rPr>
        <w:t>2023 года с 1</w:t>
      </w:r>
      <w:r>
        <w:rPr>
          <w:rFonts w:ascii="Times New Roman" w:hAnsi="Times New Roman" w:cs="Times New Roman"/>
        </w:rPr>
        <w:t>8</w:t>
      </w:r>
      <w:r w:rsidRPr="005D5CF5">
        <w:rPr>
          <w:rFonts w:ascii="Times New Roman" w:hAnsi="Times New Roman" w:cs="Times New Roman"/>
        </w:rPr>
        <w:t>.00 часов у дома №</w:t>
      </w:r>
      <w:r>
        <w:rPr>
          <w:rFonts w:ascii="Times New Roman" w:hAnsi="Times New Roman" w:cs="Times New Roman"/>
        </w:rPr>
        <w:t xml:space="preserve"> 37</w:t>
      </w:r>
      <w:r w:rsidRPr="005D5CF5">
        <w:rPr>
          <w:rFonts w:ascii="Times New Roman" w:hAnsi="Times New Roman" w:cs="Times New Roman"/>
        </w:rPr>
        <w:t xml:space="preserve"> ул.</w:t>
      </w:r>
      <w:r>
        <w:rPr>
          <w:rFonts w:ascii="Times New Roman" w:hAnsi="Times New Roman" w:cs="Times New Roman"/>
        </w:rPr>
        <w:t xml:space="preserve"> 1-я Лесная</w:t>
      </w:r>
      <w:r w:rsidRPr="005D5CF5">
        <w:rPr>
          <w:rFonts w:ascii="Times New Roman" w:hAnsi="Times New Roman" w:cs="Times New Roman"/>
        </w:rPr>
        <w:t xml:space="preserve"> п.</w:t>
      </w:r>
      <w:r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>Кез. Поручить начальнику территориального отдела «Кезский» организовать и провести в указанное время сход граждан.</w:t>
      </w:r>
    </w:p>
    <w:p w14:paraId="0F49DC42" w14:textId="77777777" w:rsidR="000429F2" w:rsidRPr="005D5CF5" w:rsidRDefault="000429F2" w:rsidP="000429F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14:paraId="1F93864D" w14:textId="77777777" w:rsidR="000429F2" w:rsidRPr="005D5CF5" w:rsidRDefault="000429F2" w:rsidP="000429F2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3.1. О  согласии на введение самообложения в 2023 году в сумме </w:t>
      </w:r>
      <w:r>
        <w:rPr>
          <w:rFonts w:ascii="Times New Roman" w:hAnsi="Times New Roman" w:cs="Times New Roman"/>
        </w:rPr>
        <w:t xml:space="preserve"> 66000 </w:t>
      </w:r>
      <w:r w:rsidRPr="005D5CF5">
        <w:rPr>
          <w:rFonts w:ascii="Times New Roman" w:hAnsi="Times New Roman" w:cs="Times New Roman"/>
        </w:rPr>
        <w:t xml:space="preserve">рублей  00 копеек с граждан, зарегистрированных на части территории - </w:t>
      </w:r>
      <w:r>
        <w:rPr>
          <w:rFonts w:ascii="Times New Roman" w:hAnsi="Times New Roman"/>
        </w:rPr>
        <w:t xml:space="preserve">д. 32 – 37 ул. 1-я Лесная </w:t>
      </w:r>
      <w:r w:rsidRPr="00151CF2">
        <w:rPr>
          <w:rFonts w:ascii="Times New Roman" w:hAnsi="Times New Roman"/>
        </w:rPr>
        <w:t xml:space="preserve"> п. Кез</w:t>
      </w:r>
      <w:r w:rsidRPr="005D5CF5">
        <w:rPr>
          <w:rFonts w:ascii="Times New Roman" w:hAnsi="Times New Roman" w:cs="Times New Roman"/>
        </w:rPr>
        <w:t>, и направлением полученных средств на</w:t>
      </w:r>
      <w:r>
        <w:rPr>
          <w:rFonts w:ascii="Times New Roman" w:hAnsi="Times New Roman" w:cs="Times New Roman"/>
        </w:rPr>
        <w:t xml:space="preserve"> обустройство помещения муниципального бюджетного учреждения культуры «Кезский районный  краеведческий музей имени О.А. Поскребышева», расположенного по адресу: п.Кез, ул.Кирова, д.12</w:t>
      </w:r>
      <w:r w:rsidRPr="005D5CF5">
        <w:rPr>
          <w:rFonts w:ascii="Times New Roman" w:hAnsi="Times New Roman" w:cs="Times New Roman"/>
        </w:rPr>
        <w:t>.</w:t>
      </w:r>
    </w:p>
    <w:p w14:paraId="799405E5" w14:textId="77777777" w:rsidR="000429F2" w:rsidRPr="005D5CF5" w:rsidRDefault="000429F2" w:rsidP="000429F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3.2. Об определении льготной категории граждан, для которых размер платежей может быть уменьшен. </w:t>
      </w:r>
    </w:p>
    <w:p w14:paraId="3EB31ECC" w14:textId="77777777" w:rsidR="000429F2" w:rsidRPr="005D5CF5" w:rsidRDefault="000429F2" w:rsidP="000429F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3.3. Об определении способа оплаты средств по самообложению, выбор уполномоченного лица по сбору средств.  </w:t>
      </w:r>
    </w:p>
    <w:p w14:paraId="78B154A5" w14:textId="77777777" w:rsidR="000429F2" w:rsidRPr="00151CF2" w:rsidRDefault="000429F2" w:rsidP="000429F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 xml:space="preserve">Определить, что самообложение граждан на части территории – </w:t>
      </w:r>
      <w:r>
        <w:rPr>
          <w:rFonts w:ascii="Times New Roman" w:hAnsi="Times New Roman"/>
        </w:rPr>
        <w:t xml:space="preserve"> </w:t>
      </w:r>
      <w:r w:rsidRPr="000429F2">
        <w:rPr>
          <w:rFonts w:ascii="Times New Roman" w:hAnsi="Times New Roman" w:cs="Times New Roman"/>
        </w:rPr>
        <w:t xml:space="preserve">д. </w:t>
      </w:r>
      <w:r>
        <w:rPr>
          <w:rFonts w:ascii="Times New Roman" w:hAnsi="Times New Roman" w:cs="Times New Roman"/>
        </w:rPr>
        <w:t xml:space="preserve">32 - </w:t>
      </w:r>
      <w:r w:rsidRPr="000429F2">
        <w:rPr>
          <w:rFonts w:ascii="Times New Roman" w:hAnsi="Times New Roman" w:cs="Times New Roman"/>
        </w:rPr>
        <w:t>37 ул.  1-я Лесная</w:t>
      </w:r>
      <w:r w:rsidRPr="00151CF2">
        <w:rPr>
          <w:rFonts w:ascii="Times New Roman" w:hAnsi="Times New Roman"/>
        </w:rPr>
        <w:t xml:space="preserve"> </w:t>
      </w:r>
      <w:r w:rsidRPr="00151CF2">
        <w:rPr>
          <w:rFonts w:ascii="Times New Roman" w:hAnsi="Times New Roman" w:cs="Times New Roman"/>
        </w:rPr>
        <w:t>п. Кез устанавливается в I</w:t>
      </w:r>
      <w:r w:rsidRPr="00151CF2">
        <w:rPr>
          <w:rFonts w:ascii="Times New Roman" w:hAnsi="Times New Roman" w:cs="Times New Roman"/>
          <w:lang w:val="en-US"/>
        </w:rPr>
        <w:t>V</w:t>
      </w:r>
      <w:r w:rsidRPr="00151CF2">
        <w:rPr>
          <w:rFonts w:ascii="Times New Roman" w:hAnsi="Times New Roman" w:cs="Times New Roman"/>
        </w:rPr>
        <w:t xml:space="preserve"> квартале 2023 года.</w:t>
      </w:r>
    </w:p>
    <w:p w14:paraId="4609244B" w14:textId="77777777" w:rsidR="000429F2" w:rsidRPr="005D5CF5" w:rsidRDefault="000429F2" w:rsidP="000429F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14:paraId="67C22FE1" w14:textId="77777777" w:rsidR="000429F2" w:rsidRPr="005D5CF5" w:rsidRDefault="000429F2" w:rsidP="000429F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1FB3B464" w14:textId="77777777" w:rsidR="000429F2" w:rsidRPr="001A1843" w:rsidRDefault="000429F2" w:rsidP="000429F2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14:paraId="4C1C1826" w14:textId="77777777" w:rsidR="000429F2" w:rsidRPr="001A1843" w:rsidRDefault="000429F2" w:rsidP="000429F2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14:paraId="6CD75001" w14:textId="77777777" w:rsidR="000429F2" w:rsidRPr="001A1843" w:rsidRDefault="000429F2" w:rsidP="000429F2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1A1843">
        <w:rPr>
          <w:rFonts w:ascii="Times New Roman" w:hAnsi="Times New Roman" w:cs="Times New Roman"/>
        </w:rPr>
        <w:t xml:space="preserve">       Д.Л.Миронов</w:t>
      </w:r>
      <w:r w:rsidRPr="001A1843">
        <w:rPr>
          <w:rFonts w:ascii="Times New Roman" w:hAnsi="Times New Roman" w:cs="Times New Roman"/>
        </w:rPr>
        <w:tab/>
      </w:r>
    </w:p>
    <w:p w14:paraId="1B252D47" w14:textId="77777777" w:rsidR="000429F2" w:rsidRPr="001A1843" w:rsidRDefault="000429F2" w:rsidP="000429F2">
      <w:pPr>
        <w:spacing w:after="0"/>
        <w:jc w:val="both"/>
        <w:rPr>
          <w:rFonts w:ascii="Times New Roman" w:hAnsi="Times New Roman" w:cs="Times New Roman"/>
        </w:rPr>
      </w:pPr>
    </w:p>
    <w:p w14:paraId="7C46BA75" w14:textId="77777777" w:rsidR="000429F2" w:rsidRPr="001A1843" w:rsidRDefault="000429F2" w:rsidP="000429F2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406C0726" w14:textId="77777777" w:rsidR="000429F2" w:rsidRPr="001A1843" w:rsidRDefault="000429F2" w:rsidP="000429F2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1A1843">
        <w:rPr>
          <w:rFonts w:ascii="Times New Roman" w:hAnsi="Times New Roman" w:cs="Times New Roman"/>
        </w:rPr>
        <w:t>И.О.Богданов</w:t>
      </w:r>
    </w:p>
    <w:p w14:paraId="0B5B2555" w14:textId="77777777" w:rsidR="000429F2" w:rsidRPr="001A1843" w:rsidRDefault="000429F2" w:rsidP="000429F2">
      <w:pPr>
        <w:spacing w:after="0"/>
        <w:jc w:val="both"/>
        <w:rPr>
          <w:rFonts w:ascii="Times New Roman" w:hAnsi="Times New Roman" w:cs="Times New Roman"/>
        </w:rPr>
      </w:pPr>
    </w:p>
    <w:p w14:paraId="42B3F044" w14:textId="77777777" w:rsidR="000429F2" w:rsidRPr="001A1843" w:rsidRDefault="000429F2" w:rsidP="000429F2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lastRenderedPageBreak/>
        <w:t>п. Кез</w:t>
      </w:r>
    </w:p>
    <w:p w14:paraId="0C153800" w14:textId="48073D0D" w:rsidR="000429F2" w:rsidRPr="00432BA3" w:rsidRDefault="00AE3272" w:rsidP="000429F2">
      <w:pPr>
        <w:spacing w:after="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24 ноября</w:t>
      </w:r>
      <w:r w:rsidR="000429F2" w:rsidRPr="00432BA3">
        <w:rPr>
          <w:rFonts w:ascii="Times New Roman" w:hAnsi="Times New Roman" w:cs="Times New Roman"/>
          <w:color w:val="FF0000"/>
        </w:rPr>
        <w:t xml:space="preserve"> 2023 года</w:t>
      </w:r>
    </w:p>
    <w:p w14:paraId="2511FC91" w14:textId="7D6E0B50" w:rsidR="000429F2" w:rsidRDefault="000429F2" w:rsidP="000429F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432BA3">
        <w:rPr>
          <w:rFonts w:ascii="Times New Roman" w:hAnsi="Times New Roman" w:cs="Times New Roman"/>
          <w:color w:val="FF0000"/>
        </w:rPr>
        <w:t>№ 3</w:t>
      </w:r>
      <w:r w:rsidR="00AE3272">
        <w:rPr>
          <w:rFonts w:ascii="Times New Roman" w:hAnsi="Times New Roman" w:cs="Times New Roman"/>
          <w:color w:val="FF0000"/>
        </w:rPr>
        <w:t>90</w:t>
      </w:r>
    </w:p>
    <w:p w14:paraId="1852820A" w14:textId="77777777" w:rsidR="00AE3272" w:rsidRPr="00432BA3" w:rsidRDefault="00AE3272" w:rsidP="000429F2">
      <w:pPr>
        <w:spacing w:after="0"/>
        <w:jc w:val="both"/>
        <w:rPr>
          <w:color w:val="FF0000"/>
        </w:rPr>
      </w:pPr>
    </w:p>
    <w:p w14:paraId="3E1312BA" w14:textId="77777777" w:rsidR="008D0ABB" w:rsidRDefault="008D0ABB"/>
    <w:sectPr w:rsidR="008D0ABB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6170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29F2"/>
    <w:rsid w:val="00001BBB"/>
    <w:rsid w:val="00005118"/>
    <w:rsid w:val="00007DF5"/>
    <w:rsid w:val="0001791D"/>
    <w:rsid w:val="000350BC"/>
    <w:rsid w:val="000429F2"/>
    <w:rsid w:val="000430A4"/>
    <w:rsid w:val="00052812"/>
    <w:rsid w:val="00053CEB"/>
    <w:rsid w:val="00055991"/>
    <w:rsid w:val="00072142"/>
    <w:rsid w:val="00083DE0"/>
    <w:rsid w:val="000A5511"/>
    <w:rsid w:val="000B2D65"/>
    <w:rsid w:val="000C6339"/>
    <w:rsid w:val="00110F09"/>
    <w:rsid w:val="0012288F"/>
    <w:rsid w:val="001246FE"/>
    <w:rsid w:val="00131D1C"/>
    <w:rsid w:val="0016681D"/>
    <w:rsid w:val="001715AC"/>
    <w:rsid w:val="00180C29"/>
    <w:rsid w:val="00194E38"/>
    <w:rsid w:val="001B08A4"/>
    <w:rsid w:val="001B39EA"/>
    <w:rsid w:val="0021077F"/>
    <w:rsid w:val="002156B0"/>
    <w:rsid w:val="00225D52"/>
    <w:rsid w:val="002419AC"/>
    <w:rsid w:val="00247446"/>
    <w:rsid w:val="002601A8"/>
    <w:rsid w:val="00260F59"/>
    <w:rsid w:val="00265AAA"/>
    <w:rsid w:val="00265D70"/>
    <w:rsid w:val="00266246"/>
    <w:rsid w:val="002677C7"/>
    <w:rsid w:val="00283B27"/>
    <w:rsid w:val="00294E25"/>
    <w:rsid w:val="002A36FA"/>
    <w:rsid w:val="002C09D0"/>
    <w:rsid w:val="002C492F"/>
    <w:rsid w:val="002E1417"/>
    <w:rsid w:val="00313E4C"/>
    <w:rsid w:val="00351224"/>
    <w:rsid w:val="00372662"/>
    <w:rsid w:val="00381912"/>
    <w:rsid w:val="00394C66"/>
    <w:rsid w:val="003A3880"/>
    <w:rsid w:val="003A6CA2"/>
    <w:rsid w:val="003B3C9B"/>
    <w:rsid w:val="003B446E"/>
    <w:rsid w:val="003F0352"/>
    <w:rsid w:val="00403D85"/>
    <w:rsid w:val="004045F7"/>
    <w:rsid w:val="0041049A"/>
    <w:rsid w:val="00410BC3"/>
    <w:rsid w:val="00414CD3"/>
    <w:rsid w:val="004238B4"/>
    <w:rsid w:val="00425500"/>
    <w:rsid w:val="0045198B"/>
    <w:rsid w:val="004678BD"/>
    <w:rsid w:val="00470251"/>
    <w:rsid w:val="00470376"/>
    <w:rsid w:val="00472573"/>
    <w:rsid w:val="00486838"/>
    <w:rsid w:val="004905B7"/>
    <w:rsid w:val="004D66EC"/>
    <w:rsid w:val="005028A3"/>
    <w:rsid w:val="00503F9C"/>
    <w:rsid w:val="00504336"/>
    <w:rsid w:val="005052E7"/>
    <w:rsid w:val="005157D9"/>
    <w:rsid w:val="00526E64"/>
    <w:rsid w:val="00530CDC"/>
    <w:rsid w:val="00564F3C"/>
    <w:rsid w:val="00580E0F"/>
    <w:rsid w:val="00585C01"/>
    <w:rsid w:val="005C0C02"/>
    <w:rsid w:val="005C1E2B"/>
    <w:rsid w:val="005C615C"/>
    <w:rsid w:val="00605C2B"/>
    <w:rsid w:val="0061651C"/>
    <w:rsid w:val="006267CF"/>
    <w:rsid w:val="00633065"/>
    <w:rsid w:val="00665794"/>
    <w:rsid w:val="00666067"/>
    <w:rsid w:val="0067320C"/>
    <w:rsid w:val="0067459E"/>
    <w:rsid w:val="006B2FD9"/>
    <w:rsid w:val="006B7167"/>
    <w:rsid w:val="006C0638"/>
    <w:rsid w:val="006E085A"/>
    <w:rsid w:val="00705EF8"/>
    <w:rsid w:val="0072543B"/>
    <w:rsid w:val="0074677E"/>
    <w:rsid w:val="00747474"/>
    <w:rsid w:val="00747499"/>
    <w:rsid w:val="00755396"/>
    <w:rsid w:val="00776485"/>
    <w:rsid w:val="00776DDB"/>
    <w:rsid w:val="007821F6"/>
    <w:rsid w:val="007A253F"/>
    <w:rsid w:val="007D54F9"/>
    <w:rsid w:val="007E1E88"/>
    <w:rsid w:val="008113B8"/>
    <w:rsid w:val="008143CA"/>
    <w:rsid w:val="0081467C"/>
    <w:rsid w:val="00824A55"/>
    <w:rsid w:val="008728A7"/>
    <w:rsid w:val="00884FA0"/>
    <w:rsid w:val="008A0F52"/>
    <w:rsid w:val="008A1399"/>
    <w:rsid w:val="008A53AF"/>
    <w:rsid w:val="008D0ABB"/>
    <w:rsid w:val="008F0E3B"/>
    <w:rsid w:val="009051CD"/>
    <w:rsid w:val="00913D4B"/>
    <w:rsid w:val="00917065"/>
    <w:rsid w:val="00936581"/>
    <w:rsid w:val="00950E79"/>
    <w:rsid w:val="00961D88"/>
    <w:rsid w:val="00966249"/>
    <w:rsid w:val="009A1A32"/>
    <w:rsid w:val="009D76A3"/>
    <w:rsid w:val="009E2C86"/>
    <w:rsid w:val="009F1CBE"/>
    <w:rsid w:val="009F37BD"/>
    <w:rsid w:val="00A11324"/>
    <w:rsid w:val="00A37EB7"/>
    <w:rsid w:val="00A47264"/>
    <w:rsid w:val="00A47852"/>
    <w:rsid w:val="00A51A9A"/>
    <w:rsid w:val="00A65570"/>
    <w:rsid w:val="00A6625F"/>
    <w:rsid w:val="00A80710"/>
    <w:rsid w:val="00A813F5"/>
    <w:rsid w:val="00A87256"/>
    <w:rsid w:val="00A96E26"/>
    <w:rsid w:val="00AA16CD"/>
    <w:rsid w:val="00AA1851"/>
    <w:rsid w:val="00AB12CF"/>
    <w:rsid w:val="00AE1B8F"/>
    <w:rsid w:val="00AE3272"/>
    <w:rsid w:val="00AF66F3"/>
    <w:rsid w:val="00B03763"/>
    <w:rsid w:val="00B15721"/>
    <w:rsid w:val="00B30B56"/>
    <w:rsid w:val="00B5005B"/>
    <w:rsid w:val="00B52658"/>
    <w:rsid w:val="00B63AD7"/>
    <w:rsid w:val="00B74CCC"/>
    <w:rsid w:val="00B93671"/>
    <w:rsid w:val="00C30877"/>
    <w:rsid w:val="00C35D0F"/>
    <w:rsid w:val="00C76656"/>
    <w:rsid w:val="00C86A0B"/>
    <w:rsid w:val="00C90901"/>
    <w:rsid w:val="00C94689"/>
    <w:rsid w:val="00CA0F5A"/>
    <w:rsid w:val="00CA7BE4"/>
    <w:rsid w:val="00CC1AFB"/>
    <w:rsid w:val="00CD3982"/>
    <w:rsid w:val="00D01FE5"/>
    <w:rsid w:val="00D05BF0"/>
    <w:rsid w:val="00D06362"/>
    <w:rsid w:val="00D3528F"/>
    <w:rsid w:val="00D75610"/>
    <w:rsid w:val="00D76473"/>
    <w:rsid w:val="00DB2449"/>
    <w:rsid w:val="00DC201F"/>
    <w:rsid w:val="00DF5039"/>
    <w:rsid w:val="00DF61CF"/>
    <w:rsid w:val="00E04DC3"/>
    <w:rsid w:val="00E24DC2"/>
    <w:rsid w:val="00E44363"/>
    <w:rsid w:val="00E86D55"/>
    <w:rsid w:val="00E86FC7"/>
    <w:rsid w:val="00EB1513"/>
    <w:rsid w:val="00EE0970"/>
    <w:rsid w:val="00F40307"/>
    <w:rsid w:val="00F5518C"/>
    <w:rsid w:val="00F75549"/>
    <w:rsid w:val="00F767BD"/>
    <w:rsid w:val="00F8059F"/>
    <w:rsid w:val="00F97D34"/>
    <w:rsid w:val="00FA3715"/>
    <w:rsid w:val="00FA468B"/>
    <w:rsid w:val="00FB6218"/>
    <w:rsid w:val="00FD0FD9"/>
    <w:rsid w:val="00FD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F0A70"/>
  <w15:docId w15:val="{C7C15DEA-5139-4615-ACE6-CA031BFF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9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448</Words>
  <Characters>2556</Characters>
  <Application>Microsoft Office Word</Application>
  <DocSecurity>0</DocSecurity>
  <Lines>21</Lines>
  <Paragraphs>5</Paragraphs>
  <ScaleCrop>false</ScaleCrop>
  <Company>DG Win&amp;Soft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Кез</cp:lastModifiedBy>
  <cp:revision>3</cp:revision>
  <dcterms:created xsi:type="dcterms:W3CDTF">2023-11-24T04:27:00Z</dcterms:created>
  <dcterms:modified xsi:type="dcterms:W3CDTF">2023-11-24T05:38:00Z</dcterms:modified>
</cp:coreProperties>
</file>